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1559"/>
        <w:gridCol w:w="1843"/>
        <w:gridCol w:w="1848"/>
      </w:tblGrid>
      <w:tr w:rsidR="00DC4B0C" w:rsidRPr="00DC4B0C" w14:paraId="4A8E8D2A" w14:textId="77777777" w:rsidTr="00DC4B0C">
        <w:trPr>
          <w:jc w:val="center"/>
        </w:trPr>
        <w:tc>
          <w:tcPr>
            <w:tcW w:w="9356" w:type="dxa"/>
            <w:gridSpan w:val="4"/>
          </w:tcPr>
          <w:p w14:paraId="2EBAAD13" w14:textId="77777777" w:rsidR="00DC4B0C" w:rsidRPr="00DC4B0C" w:rsidRDefault="00DC4B0C" w:rsidP="00DC4B0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es-EC"/>
              </w:rPr>
            </w:pPr>
            <w:r w:rsidRPr="00DC4B0C"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es-EC"/>
              </w:rPr>
              <w:t xml:space="preserve">En cumplimiento de la normativa vigente en prevención de lavado de activos y financiamiento de delitos, le solicitamos completar el formulario "Conozca a su Usuario", elaborado conforme a las disposiciones de la </w:t>
            </w:r>
            <w:proofErr w:type="spellStart"/>
            <w:r w:rsidRPr="00DC4B0C"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es-EC"/>
              </w:rPr>
              <w:t>UAFE</w:t>
            </w:r>
            <w:proofErr w:type="spellEnd"/>
            <w:r w:rsidRPr="00DC4B0C">
              <w:rPr>
                <w:rFonts w:ascii="Calibri" w:eastAsia="Calibri" w:hAnsi="Calibri" w:cs="Times New Roman"/>
                <w:b/>
                <w:bCs/>
                <w:sz w:val="16"/>
                <w:szCs w:val="16"/>
                <w:lang w:val="es-EC"/>
              </w:rPr>
              <w:t xml:space="preserve">. </w:t>
            </w:r>
            <w:r w:rsidRPr="00DC4B0C">
              <w:rPr>
                <w:rFonts w:ascii="Calibri" w:eastAsia="Calibri" w:hAnsi="Calibri" w:cs="Times New Roman"/>
                <w:sz w:val="16"/>
                <w:szCs w:val="16"/>
                <w:lang w:val="es-EC"/>
              </w:rPr>
              <w:t>Esta información es necesaria para cumplir con los procesos de debida diligencia y gestión de riesgos. Agradecemos proporcionar datos veraces y actualizados. Para cualquier consulta, nuestro equipo está disponible para asistirle. Su colaboración es clave para garantizar la transparencia institucional.</w:t>
            </w:r>
          </w:p>
        </w:tc>
      </w:tr>
      <w:tr w:rsidR="00DC4B0C" w:rsidRPr="00DC4B0C" w14:paraId="44E766FA" w14:textId="77777777" w:rsidTr="00DC4B0C">
        <w:trPr>
          <w:trHeight w:val="339"/>
          <w:jc w:val="center"/>
        </w:trPr>
        <w:tc>
          <w:tcPr>
            <w:tcW w:w="9356" w:type="dxa"/>
            <w:gridSpan w:val="4"/>
          </w:tcPr>
          <w:p w14:paraId="59CA673D" w14:textId="77777777" w:rsidR="00DC4B0C" w:rsidRPr="00DC4B0C" w:rsidRDefault="00DC4B0C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es-EC"/>
              </w:rPr>
            </w:pPr>
            <w:r w:rsidRPr="00DC4B0C">
              <w:rPr>
                <w:rFonts w:ascii="Calibri" w:eastAsia="Calibri" w:hAnsi="Calibri" w:cs="Times New Roman"/>
                <w:b/>
                <w:bCs/>
                <w:color w:val="365F91"/>
                <w:lang w:val="es-EC"/>
              </w:rPr>
              <w:t>Datos Generales Persona Natural</w:t>
            </w:r>
          </w:p>
        </w:tc>
      </w:tr>
      <w:tr w:rsidR="00DC4B0C" w:rsidRPr="00DC4B0C" w14:paraId="2AADD347" w14:textId="77777777" w:rsidTr="00B33061">
        <w:trPr>
          <w:jc w:val="center"/>
        </w:trPr>
        <w:tc>
          <w:tcPr>
            <w:tcW w:w="5665" w:type="dxa"/>
            <w:gridSpan w:val="2"/>
          </w:tcPr>
          <w:p w14:paraId="7C665A29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Nombres y Apellidos:</w:t>
            </w:r>
          </w:p>
        </w:tc>
        <w:tc>
          <w:tcPr>
            <w:tcW w:w="3691" w:type="dxa"/>
            <w:gridSpan w:val="2"/>
          </w:tcPr>
          <w:p w14:paraId="7D9DD2D3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</w:p>
        </w:tc>
      </w:tr>
      <w:tr w:rsidR="00DC4B0C" w:rsidRPr="00DC4B0C" w14:paraId="726B0F5E" w14:textId="77777777" w:rsidTr="00B33061">
        <w:trPr>
          <w:jc w:val="center"/>
        </w:trPr>
        <w:tc>
          <w:tcPr>
            <w:tcW w:w="5665" w:type="dxa"/>
            <w:gridSpan w:val="2"/>
          </w:tcPr>
          <w:p w14:paraId="698F108D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RUC (si aplica):  </w:t>
            </w:r>
          </w:p>
        </w:tc>
        <w:tc>
          <w:tcPr>
            <w:tcW w:w="3691" w:type="dxa"/>
            <w:gridSpan w:val="2"/>
          </w:tcPr>
          <w:p w14:paraId="307ACF2F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</w:p>
        </w:tc>
      </w:tr>
      <w:tr w:rsidR="00DC4B0C" w:rsidRPr="00DC4B0C" w14:paraId="72D5CC0D" w14:textId="77777777" w:rsidTr="00B33061">
        <w:trPr>
          <w:jc w:val="center"/>
        </w:trPr>
        <w:tc>
          <w:tcPr>
            <w:tcW w:w="5665" w:type="dxa"/>
            <w:gridSpan w:val="2"/>
          </w:tcPr>
          <w:p w14:paraId="10398C6D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Domicilio:</w:t>
            </w:r>
          </w:p>
        </w:tc>
        <w:tc>
          <w:tcPr>
            <w:tcW w:w="3691" w:type="dxa"/>
            <w:gridSpan w:val="2"/>
          </w:tcPr>
          <w:p w14:paraId="0ACCEE12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</w:p>
        </w:tc>
      </w:tr>
      <w:tr w:rsidR="00DC4B0C" w:rsidRPr="00B33061" w14:paraId="710DCC5B" w14:textId="77777777" w:rsidTr="00B33061">
        <w:trPr>
          <w:jc w:val="center"/>
        </w:trPr>
        <w:tc>
          <w:tcPr>
            <w:tcW w:w="5665" w:type="dxa"/>
            <w:gridSpan w:val="2"/>
          </w:tcPr>
          <w:p w14:paraId="0F0212AD" w14:textId="77777777" w:rsidR="00DC4B0C" w:rsidRPr="00DC4B0C" w:rsidRDefault="00DC4B0C" w:rsidP="00DC4B0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MX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Tipo de documento:</w:t>
            </w:r>
            <w:r w:rsidRPr="00DC4B0C">
              <w:rPr>
                <w:rFonts w:ascii="Calibri" w:eastAsia="Calibri" w:hAnsi="Calibri" w:cs="Calibri"/>
                <w:sz w:val="20"/>
                <w:szCs w:val="20"/>
                <w:lang w:val="es-MX"/>
              </w:rPr>
              <w:t xml:space="preserve"> </w:t>
            </w: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Cédula </w:t>
            </w:r>
            <w:r w:rsidRPr="00DC4B0C">
              <w:rPr>
                <w:rFonts w:ascii="Segoe UI Symbol" w:eastAsia="Calibri" w:hAnsi="Segoe UI Symbol" w:cs="Segoe UI Symbol"/>
                <w:sz w:val="20"/>
                <w:szCs w:val="20"/>
                <w:lang w:val="es-EC"/>
              </w:rPr>
              <w:t>☐</w:t>
            </w: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Pasaporte </w:t>
            </w:r>
            <w:r w:rsidRPr="00DC4B0C">
              <w:rPr>
                <w:rFonts w:ascii="Segoe UI Symbol" w:eastAsia="Calibri" w:hAnsi="Segoe UI Symbol" w:cs="Segoe UI Symbol"/>
                <w:sz w:val="20"/>
                <w:szCs w:val="20"/>
                <w:lang w:val="es-EC"/>
              </w:rPr>
              <w:t>☐</w:t>
            </w:r>
          </w:p>
        </w:tc>
        <w:tc>
          <w:tcPr>
            <w:tcW w:w="3691" w:type="dxa"/>
            <w:gridSpan w:val="2"/>
          </w:tcPr>
          <w:p w14:paraId="5D932560" w14:textId="77777777" w:rsidR="00DC4B0C" w:rsidRPr="00DC4B0C" w:rsidRDefault="00DC4B0C" w:rsidP="00DC4B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MX"/>
              </w:rPr>
            </w:pPr>
          </w:p>
        </w:tc>
      </w:tr>
      <w:tr w:rsidR="00DC4B0C" w:rsidRPr="00DC4B0C" w14:paraId="41EC9AFA" w14:textId="77777777" w:rsidTr="00B33061">
        <w:trPr>
          <w:jc w:val="center"/>
        </w:trPr>
        <w:tc>
          <w:tcPr>
            <w:tcW w:w="5665" w:type="dxa"/>
            <w:gridSpan w:val="2"/>
          </w:tcPr>
          <w:p w14:paraId="3965C242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Teléfono fijo o celular:</w:t>
            </w:r>
          </w:p>
        </w:tc>
        <w:tc>
          <w:tcPr>
            <w:tcW w:w="3691" w:type="dxa"/>
            <w:gridSpan w:val="2"/>
          </w:tcPr>
          <w:p w14:paraId="0FDA39EB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</w:p>
        </w:tc>
      </w:tr>
      <w:tr w:rsidR="00110B6D" w:rsidRPr="00DC4B0C" w14:paraId="43739E5D" w14:textId="77777777" w:rsidTr="00B33061">
        <w:trPr>
          <w:jc w:val="center"/>
        </w:trPr>
        <w:tc>
          <w:tcPr>
            <w:tcW w:w="5665" w:type="dxa"/>
            <w:gridSpan w:val="2"/>
          </w:tcPr>
          <w:p w14:paraId="05F1BA88" w14:textId="5D15F435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s-EC"/>
              </w:rPr>
              <w:t>Correo electrónico:</w:t>
            </w:r>
          </w:p>
        </w:tc>
        <w:tc>
          <w:tcPr>
            <w:tcW w:w="3691" w:type="dxa"/>
            <w:gridSpan w:val="2"/>
          </w:tcPr>
          <w:p w14:paraId="258D9401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</w:p>
        </w:tc>
      </w:tr>
      <w:tr w:rsidR="00DC4B0C" w:rsidRPr="00DC4B0C" w14:paraId="122885A9" w14:textId="77777777" w:rsidTr="00B33061">
        <w:trPr>
          <w:trHeight w:val="64"/>
          <w:jc w:val="center"/>
        </w:trPr>
        <w:tc>
          <w:tcPr>
            <w:tcW w:w="5665" w:type="dxa"/>
            <w:gridSpan w:val="2"/>
          </w:tcPr>
          <w:p w14:paraId="2D0241E9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Actividad económica u ocupacional:</w:t>
            </w:r>
          </w:p>
        </w:tc>
        <w:tc>
          <w:tcPr>
            <w:tcW w:w="3691" w:type="dxa"/>
            <w:gridSpan w:val="2"/>
          </w:tcPr>
          <w:p w14:paraId="4AA7605C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</w:p>
        </w:tc>
      </w:tr>
      <w:tr w:rsidR="00DC4B0C" w:rsidRPr="00DC4B0C" w14:paraId="15472A66" w14:textId="77777777" w:rsidTr="00B33061">
        <w:trPr>
          <w:jc w:val="center"/>
        </w:trPr>
        <w:tc>
          <w:tcPr>
            <w:tcW w:w="5665" w:type="dxa"/>
            <w:gridSpan w:val="2"/>
          </w:tcPr>
          <w:p w14:paraId="379C6EE0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Sexo:</w:t>
            </w:r>
          </w:p>
        </w:tc>
        <w:tc>
          <w:tcPr>
            <w:tcW w:w="3691" w:type="dxa"/>
            <w:gridSpan w:val="2"/>
          </w:tcPr>
          <w:p w14:paraId="07564FFC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MX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 Masculino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159444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  Femenino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212118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</w:p>
        </w:tc>
      </w:tr>
      <w:tr w:rsidR="00DC4B0C" w:rsidRPr="00DC4B0C" w14:paraId="54D54EBB" w14:textId="77777777" w:rsidTr="00B33061">
        <w:trPr>
          <w:jc w:val="center"/>
        </w:trPr>
        <w:tc>
          <w:tcPr>
            <w:tcW w:w="5665" w:type="dxa"/>
            <w:gridSpan w:val="2"/>
          </w:tcPr>
          <w:p w14:paraId="66325934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Nacionalidad:</w:t>
            </w:r>
          </w:p>
        </w:tc>
        <w:tc>
          <w:tcPr>
            <w:tcW w:w="3691" w:type="dxa"/>
            <w:gridSpan w:val="2"/>
          </w:tcPr>
          <w:p w14:paraId="34950B0A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</w:p>
        </w:tc>
      </w:tr>
      <w:tr w:rsidR="00DC4B0C" w:rsidRPr="00DC4B0C" w14:paraId="2B27BF30" w14:textId="77777777" w:rsidTr="00B33061">
        <w:trPr>
          <w:trHeight w:val="324"/>
          <w:jc w:val="center"/>
        </w:trPr>
        <w:tc>
          <w:tcPr>
            <w:tcW w:w="4106" w:type="dxa"/>
          </w:tcPr>
          <w:p w14:paraId="163A3C72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Ingresos anuales:</w:t>
            </w:r>
          </w:p>
        </w:tc>
        <w:tc>
          <w:tcPr>
            <w:tcW w:w="1559" w:type="dxa"/>
          </w:tcPr>
          <w:p w14:paraId="532D9317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843" w:type="dxa"/>
          </w:tcPr>
          <w:p w14:paraId="1670C39B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Egresos anuales:</w:t>
            </w:r>
          </w:p>
        </w:tc>
        <w:tc>
          <w:tcPr>
            <w:tcW w:w="1848" w:type="dxa"/>
          </w:tcPr>
          <w:p w14:paraId="7F0CDA83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DC4B0C" w:rsidRPr="00DC4B0C" w14:paraId="54C1CECE" w14:textId="77777777" w:rsidTr="00B33061">
        <w:trPr>
          <w:jc w:val="center"/>
        </w:trPr>
        <w:tc>
          <w:tcPr>
            <w:tcW w:w="5665" w:type="dxa"/>
            <w:gridSpan w:val="2"/>
          </w:tcPr>
          <w:p w14:paraId="2EDE67FC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Activos:</w:t>
            </w:r>
          </w:p>
        </w:tc>
        <w:tc>
          <w:tcPr>
            <w:tcW w:w="3691" w:type="dxa"/>
            <w:gridSpan w:val="2"/>
          </w:tcPr>
          <w:p w14:paraId="2547F655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DC4B0C" w:rsidRPr="00DC4B0C" w14:paraId="53F83C98" w14:textId="77777777" w:rsidTr="00B33061">
        <w:trPr>
          <w:jc w:val="center"/>
        </w:trPr>
        <w:tc>
          <w:tcPr>
            <w:tcW w:w="5665" w:type="dxa"/>
            <w:gridSpan w:val="2"/>
          </w:tcPr>
          <w:p w14:paraId="2A2789F5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Pasivos:</w:t>
            </w:r>
          </w:p>
        </w:tc>
        <w:tc>
          <w:tcPr>
            <w:tcW w:w="3691" w:type="dxa"/>
            <w:gridSpan w:val="2"/>
          </w:tcPr>
          <w:p w14:paraId="49E43CAB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DC4B0C" w:rsidRPr="00DC4B0C" w14:paraId="062DA010" w14:textId="77777777" w:rsidTr="00B33061">
        <w:trPr>
          <w:jc w:val="center"/>
        </w:trPr>
        <w:tc>
          <w:tcPr>
            <w:tcW w:w="5665" w:type="dxa"/>
            <w:gridSpan w:val="2"/>
          </w:tcPr>
          <w:p w14:paraId="75397034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Patrimonio:</w:t>
            </w:r>
          </w:p>
        </w:tc>
        <w:tc>
          <w:tcPr>
            <w:tcW w:w="3691" w:type="dxa"/>
            <w:gridSpan w:val="2"/>
          </w:tcPr>
          <w:p w14:paraId="379264B1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DC4B0C" w:rsidRPr="00B33061" w14:paraId="16DAB672" w14:textId="77777777" w:rsidTr="00DC4B0C">
        <w:trPr>
          <w:jc w:val="center"/>
        </w:trPr>
        <w:tc>
          <w:tcPr>
            <w:tcW w:w="9356" w:type="dxa"/>
            <w:gridSpan w:val="4"/>
          </w:tcPr>
          <w:p w14:paraId="1F623D69" w14:textId="77777777" w:rsidR="00DC4B0C" w:rsidRPr="00DC4B0C" w:rsidRDefault="00DC4B0C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365F91"/>
                <w:lang w:val="es-EC"/>
              </w:rPr>
            </w:pPr>
            <w:r w:rsidRPr="00DC4B0C">
              <w:rPr>
                <w:rFonts w:ascii="Calibri" w:eastAsia="Calibri" w:hAnsi="Calibri" w:cs="Times New Roman"/>
                <w:b/>
                <w:bCs/>
                <w:color w:val="365F91"/>
                <w:lang w:val="es-EC"/>
              </w:rPr>
              <w:t>Declaración de licitud de fondos:</w:t>
            </w:r>
          </w:p>
        </w:tc>
      </w:tr>
      <w:tr w:rsidR="00DC4B0C" w:rsidRPr="00B33061" w14:paraId="6F601F67" w14:textId="77777777" w:rsidTr="00B33061">
        <w:trPr>
          <w:jc w:val="center"/>
        </w:trPr>
        <w:tc>
          <w:tcPr>
            <w:tcW w:w="5665" w:type="dxa"/>
            <w:gridSpan w:val="2"/>
          </w:tcPr>
          <w:p w14:paraId="5F95E9F6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Los fondos de esta transacción provienen de:</w:t>
            </w:r>
          </w:p>
        </w:tc>
        <w:tc>
          <w:tcPr>
            <w:tcW w:w="3691" w:type="dxa"/>
            <w:gridSpan w:val="2"/>
          </w:tcPr>
          <w:p w14:paraId="153D6533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MX"/>
              </w:rPr>
            </w:pPr>
          </w:p>
        </w:tc>
      </w:tr>
      <w:tr w:rsidR="00DC4B0C" w:rsidRPr="00DC4B0C" w14:paraId="5C0DBD1E" w14:textId="77777777" w:rsidTr="00B33061">
        <w:trPr>
          <w:jc w:val="center"/>
        </w:trPr>
        <w:tc>
          <w:tcPr>
            <w:tcW w:w="5665" w:type="dxa"/>
            <w:gridSpan w:val="2"/>
          </w:tcPr>
          <w:p w14:paraId="55A1B65E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Y serán utilizados para:</w:t>
            </w:r>
          </w:p>
        </w:tc>
        <w:tc>
          <w:tcPr>
            <w:tcW w:w="3691" w:type="dxa"/>
            <w:gridSpan w:val="2"/>
          </w:tcPr>
          <w:p w14:paraId="37DE090B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MX"/>
              </w:rPr>
            </w:pPr>
          </w:p>
        </w:tc>
      </w:tr>
      <w:tr w:rsidR="00DC4B0C" w:rsidRPr="00B33061" w14:paraId="54E6FEE5" w14:textId="77777777" w:rsidTr="00B33061">
        <w:trPr>
          <w:jc w:val="center"/>
        </w:trPr>
        <w:tc>
          <w:tcPr>
            <w:tcW w:w="5665" w:type="dxa"/>
            <w:gridSpan w:val="2"/>
          </w:tcPr>
          <w:p w14:paraId="161D04BD" w14:textId="77777777" w:rsidR="00DC4B0C" w:rsidRPr="00DC4B0C" w:rsidRDefault="00000000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172988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4B0C"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DC4B0C"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ENTREGA DE FONDOS:</w:t>
            </w:r>
          </w:p>
        </w:tc>
        <w:tc>
          <w:tcPr>
            <w:tcW w:w="3691" w:type="dxa"/>
            <w:gridSpan w:val="2"/>
          </w:tcPr>
          <w:p w14:paraId="724B7C28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MX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MX"/>
              </w:rPr>
              <w:t>Conocedor(a) de las penas de perjurio, declaro bajo juramento que el origen de los fondos entregados es licito.</w:t>
            </w:r>
          </w:p>
        </w:tc>
      </w:tr>
      <w:tr w:rsidR="00DC4B0C" w:rsidRPr="00B33061" w14:paraId="0D343B21" w14:textId="77777777" w:rsidTr="00B33061">
        <w:trPr>
          <w:jc w:val="center"/>
        </w:trPr>
        <w:tc>
          <w:tcPr>
            <w:tcW w:w="5665" w:type="dxa"/>
            <w:gridSpan w:val="2"/>
          </w:tcPr>
          <w:p w14:paraId="3CCD747A" w14:textId="77777777" w:rsidR="00DC4B0C" w:rsidRPr="00DC4B0C" w:rsidRDefault="00000000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210448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4B0C"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="00DC4B0C"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RECEPCIÓN DE FONDOS:</w:t>
            </w:r>
          </w:p>
        </w:tc>
        <w:tc>
          <w:tcPr>
            <w:tcW w:w="3691" w:type="dxa"/>
            <w:gridSpan w:val="2"/>
          </w:tcPr>
          <w:p w14:paraId="30FA4BA1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MX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MX"/>
              </w:rPr>
              <w:t>Conocedor(a) de las penas de perjurio, declaro bajo juramento que los fondos que recibo no serán destinados a la realización o financiamiento de ninguna actividad ilícita.</w:t>
            </w:r>
          </w:p>
        </w:tc>
      </w:tr>
      <w:tr w:rsidR="00DC4B0C" w:rsidRPr="00DC4B0C" w14:paraId="645F7F1B" w14:textId="77777777" w:rsidTr="00B33061">
        <w:trPr>
          <w:jc w:val="center"/>
        </w:trPr>
        <w:tc>
          <w:tcPr>
            <w:tcW w:w="5665" w:type="dxa"/>
            <w:gridSpan w:val="2"/>
          </w:tcPr>
          <w:p w14:paraId="27CD1A16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Estado Civil:</w:t>
            </w:r>
          </w:p>
        </w:tc>
        <w:tc>
          <w:tcPr>
            <w:tcW w:w="3691" w:type="dxa"/>
            <w:gridSpan w:val="2"/>
          </w:tcPr>
          <w:p w14:paraId="026E8135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</w:p>
        </w:tc>
      </w:tr>
      <w:tr w:rsidR="00DC4B0C" w:rsidRPr="00B33061" w14:paraId="057D1488" w14:textId="77777777" w:rsidTr="00DC4B0C">
        <w:trPr>
          <w:jc w:val="center"/>
        </w:trPr>
        <w:tc>
          <w:tcPr>
            <w:tcW w:w="9356" w:type="dxa"/>
            <w:gridSpan w:val="4"/>
          </w:tcPr>
          <w:p w14:paraId="3E9C1922" w14:textId="77777777" w:rsidR="00DC4B0C" w:rsidRPr="00DC4B0C" w:rsidRDefault="00DC4B0C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es-MX"/>
              </w:rPr>
            </w:pPr>
            <w:r w:rsidRPr="00DC4B0C">
              <w:rPr>
                <w:rFonts w:ascii="Calibri" w:eastAsia="Calibri" w:hAnsi="Calibri" w:cs="Times New Roman"/>
                <w:b/>
                <w:bCs/>
                <w:color w:val="365F91"/>
                <w:lang w:val="es-EC"/>
              </w:rPr>
              <w:t>En caso de tener cónyuge llenar los siguientes campos</w:t>
            </w:r>
          </w:p>
        </w:tc>
      </w:tr>
      <w:tr w:rsidR="00DC4B0C" w:rsidRPr="00DC4B0C" w14:paraId="23AF6BA7" w14:textId="77777777" w:rsidTr="00B33061">
        <w:trPr>
          <w:jc w:val="center"/>
        </w:trPr>
        <w:tc>
          <w:tcPr>
            <w:tcW w:w="5665" w:type="dxa"/>
            <w:gridSpan w:val="2"/>
          </w:tcPr>
          <w:p w14:paraId="2A895D74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Nombres y Apellidos completos:</w:t>
            </w:r>
          </w:p>
        </w:tc>
        <w:tc>
          <w:tcPr>
            <w:tcW w:w="3691" w:type="dxa"/>
            <w:gridSpan w:val="2"/>
          </w:tcPr>
          <w:p w14:paraId="72D2FFE2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DC4B0C" w:rsidRPr="00B33061" w14:paraId="044FFB4F" w14:textId="77777777" w:rsidTr="00B33061">
        <w:trPr>
          <w:jc w:val="center"/>
        </w:trPr>
        <w:tc>
          <w:tcPr>
            <w:tcW w:w="5665" w:type="dxa"/>
            <w:gridSpan w:val="2"/>
          </w:tcPr>
          <w:p w14:paraId="1BC1A489" w14:textId="77777777" w:rsidR="00DC4B0C" w:rsidRPr="00DC4B0C" w:rsidRDefault="00DC4B0C" w:rsidP="00DC4B0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Tipo de documento:</w:t>
            </w:r>
            <w:r w:rsidRPr="00DC4B0C">
              <w:rPr>
                <w:rFonts w:ascii="Calibri" w:eastAsia="Calibri" w:hAnsi="Calibri" w:cs="Calibri"/>
                <w:sz w:val="20"/>
                <w:szCs w:val="20"/>
                <w:lang w:val="es-MX"/>
              </w:rPr>
              <w:t xml:space="preserve"> </w:t>
            </w: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Cédula </w:t>
            </w:r>
            <w:r w:rsidRPr="00DC4B0C">
              <w:rPr>
                <w:rFonts w:ascii="Segoe UI Symbol" w:eastAsia="Calibri" w:hAnsi="Segoe UI Symbol" w:cs="Segoe UI Symbol"/>
                <w:sz w:val="20"/>
                <w:szCs w:val="20"/>
                <w:lang w:val="es-EC"/>
              </w:rPr>
              <w:t>☐</w:t>
            </w: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Pasaporte </w:t>
            </w:r>
            <w:r w:rsidRPr="00DC4B0C">
              <w:rPr>
                <w:rFonts w:ascii="Segoe UI Symbol" w:eastAsia="Calibri" w:hAnsi="Segoe UI Symbol" w:cs="Segoe UI Symbol"/>
                <w:sz w:val="20"/>
                <w:szCs w:val="20"/>
                <w:lang w:val="es-EC"/>
              </w:rPr>
              <w:t>☐</w:t>
            </w:r>
          </w:p>
        </w:tc>
        <w:tc>
          <w:tcPr>
            <w:tcW w:w="3691" w:type="dxa"/>
            <w:gridSpan w:val="2"/>
          </w:tcPr>
          <w:p w14:paraId="6ED1DE74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lang w:val="es-MX"/>
              </w:rPr>
            </w:pPr>
          </w:p>
        </w:tc>
      </w:tr>
      <w:tr w:rsidR="00DC4B0C" w:rsidRPr="00DC4B0C" w14:paraId="23320BEE" w14:textId="77777777" w:rsidTr="00B33061">
        <w:trPr>
          <w:jc w:val="center"/>
        </w:trPr>
        <w:tc>
          <w:tcPr>
            <w:tcW w:w="5665" w:type="dxa"/>
            <w:gridSpan w:val="2"/>
          </w:tcPr>
          <w:p w14:paraId="0B68C039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Actividad económica u ocupacional:</w:t>
            </w:r>
          </w:p>
        </w:tc>
        <w:tc>
          <w:tcPr>
            <w:tcW w:w="3691" w:type="dxa"/>
            <w:gridSpan w:val="2"/>
          </w:tcPr>
          <w:p w14:paraId="4CA2F8DD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DC4B0C" w:rsidRPr="00B33061" w14:paraId="7683AC1E" w14:textId="77777777" w:rsidTr="00DC4B0C">
        <w:trPr>
          <w:jc w:val="center"/>
        </w:trPr>
        <w:tc>
          <w:tcPr>
            <w:tcW w:w="9356" w:type="dxa"/>
            <w:gridSpan w:val="4"/>
          </w:tcPr>
          <w:p w14:paraId="5200748A" w14:textId="3E52327E" w:rsidR="00DC4B0C" w:rsidRPr="00DC4B0C" w:rsidRDefault="00110B6D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es-MX"/>
              </w:rPr>
            </w:pPr>
            <w:r>
              <w:rPr>
                <w:rFonts w:ascii="Calibri" w:eastAsia="Calibri" w:hAnsi="Calibri" w:cs="Times New Roman"/>
                <w:b/>
                <w:bCs/>
                <w:color w:val="365F91"/>
                <w:lang w:val="es-EC"/>
              </w:rPr>
              <w:t>Llenar los datos de los intervinientes</w:t>
            </w:r>
          </w:p>
        </w:tc>
      </w:tr>
      <w:tr w:rsidR="00110B6D" w:rsidRPr="00DC4B0C" w14:paraId="74F283BD" w14:textId="77777777" w:rsidTr="00B33061">
        <w:trPr>
          <w:trHeight w:val="286"/>
          <w:jc w:val="center"/>
        </w:trPr>
        <w:tc>
          <w:tcPr>
            <w:tcW w:w="4106" w:type="dxa"/>
          </w:tcPr>
          <w:p w14:paraId="346F00DF" w14:textId="77777777" w:rsidR="00110B6D" w:rsidRPr="00DC4B0C" w:rsidRDefault="00110B6D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Times New Roman"/>
                <w:sz w:val="20"/>
                <w:szCs w:val="20"/>
                <w:lang w:val="es-EC"/>
              </w:rPr>
              <w:t>Nombres / Razón social</w:t>
            </w:r>
          </w:p>
        </w:tc>
        <w:tc>
          <w:tcPr>
            <w:tcW w:w="1559" w:type="dxa"/>
          </w:tcPr>
          <w:p w14:paraId="21813C29" w14:textId="77777777" w:rsidR="00110B6D" w:rsidRPr="00DC4B0C" w:rsidRDefault="00110B6D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Times New Roman"/>
                <w:sz w:val="20"/>
                <w:szCs w:val="20"/>
                <w:lang w:val="es-EC"/>
              </w:rPr>
              <w:t>Sexo</w:t>
            </w:r>
          </w:p>
        </w:tc>
        <w:tc>
          <w:tcPr>
            <w:tcW w:w="1843" w:type="dxa"/>
          </w:tcPr>
          <w:p w14:paraId="75EDBFDE" w14:textId="77777777" w:rsidR="00110B6D" w:rsidRPr="00DC4B0C" w:rsidRDefault="00110B6D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Times New Roman"/>
                <w:sz w:val="20"/>
                <w:szCs w:val="20"/>
                <w:lang w:val="es-EC"/>
              </w:rPr>
              <w:t>Nacionalidad</w:t>
            </w:r>
          </w:p>
        </w:tc>
        <w:tc>
          <w:tcPr>
            <w:tcW w:w="1848" w:type="dxa"/>
          </w:tcPr>
          <w:p w14:paraId="74978C69" w14:textId="2D97FFD6" w:rsidR="00110B6D" w:rsidRPr="00DC4B0C" w:rsidRDefault="00110B6D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C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C"/>
              </w:rPr>
              <w:t>Cedula o RUC</w:t>
            </w:r>
          </w:p>
        </w:tc>
      </w:tr>
      <w:tr w:rsidR="00110B6D" w:rsidRPr="00DC4B0C" w14:paraId="14DFA5D5" w14:textId="77777777" w:rsidTr="00B33061">
        <w:trPr>
          <w:jc w:val="center"/>
        </w:trPr>
        <w:tc>
          <w:tcPr>
            <w:tcW w:w="4106" w:type="dxa"/>
          </w:tcPr>
          <w:p w14:paraId="16B4E392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559" w:type="dxa"/>
          </w:tcPr>
          <w:p w14:paraId="348B1FE5" w14:textId="0EB7FDE2" w:rsidR="00110B6D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M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168139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  F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43848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58537572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848" w:type="dxa"/>
          </w:tcPr>
          <w:p w14:paraId="2CC4CC55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110B6D" w:rsidRPr="00DC4B0C" w14:paraId="3E87E1A6" w14:textId="77777777" w:rsidTr="00B33061">
        <w:trPr>
          <w:jc w:val="center"/>
        </w:trPr>
        <w:tc>
          <w:tcPr>
            <w:tcW w:w="4106" w:type="dxa"/>
          </w:tcPr>
          <w:p w14:paraId="62E9A4C2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559" w:type="dxa"/>
          </w:tcPr>
          <w:p w14:paraId="38629226" w14:textId="6A7AC232" w:rsidR="00110B6D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M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116778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  F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209971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388D9652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848" w:type="dxa"/>
          </w:tcPr>
          <w:p w14:paraId="040E9572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110B6D" w:rsidRPr="00DC4B0C" w14:paraId="08F7DEBA" w14:textId="77777777" w:rsidTr="00B33061">
        <w:trPr>
          <w:jc w:val="center"/>
        </w:trPr>
        <w:tc>
          <w:tcPr>
            <w:tcW w:w="4106" w:type="dxa"/>
          </w:tcPr>
          <w:p w14:paraId="7DE86FB9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559" w:type="dxa"/>
          </w:tcPr>
          <w:p w14:paraId="591304EA" w14:textId="70991473" w:rsidR="00110B6D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M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8296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  F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189261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9B076D3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848" w:type="dxa"/>
          </w:tcPr>
          <w:p w14:paraId="40409744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110B6D" w:rsidRPr="00DC4B0C" w14:paraId="79749BB7" w14:textId="77777777" w:rsidTr="00B33061">
        <w:trPr>
          <w:jc w:val="center"/>
        </w:trPr>
        <w:tc>
          <w:tcPr>
            <w:tcW w:w="4106" w:type="dxa"/>
          </w:tcPr>
          <w:p w14:paraId="2F77DB8A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559" w:type="dxa"/>
          </w:tcPr>
          <w:p w14:paraId="242E1301" w14:textId="29776915" w:rsidR="00110B6D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M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200308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  F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14078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69BC6FC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848" w:type="dxa"/>
          </w:tcPr>
          <w:p w14:paraId="712D7F2B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110B6D" w:rsidRPr="00DC4B0C" w14:paraId="29B74004" w14:textId="77777777" w:rsidTr="00B33061">
        <w:trPr>
          <w:jc w:val="center"/>
        </w:trPr>
        <w:tc>
          <w:tcPr>
            <w:tcW w:w="4106" w:type="dxa"/>
          </w:tcPr>
          <w:p w14:paraId="52489966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559" w:type="dxa"/>
          </w:tcPr>
          <w:p w14:paraId="4631B9B1" w14:textId="7FF22714" w:rsidR="00110B6D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M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90507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  F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72036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7CAD9AC2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848" w:type="dxa"/>
          </w:tcPr>
          <w:p w14:paraId="2B16EE0D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110B6D" w:rsidRPr="00DC4B0C" w14:paraId="5B706F39" w14:textId="77777777" w:rsidTr="00B33061">
        <w:trPr>
          <w:jc w:val="center"/>
        </w:trPr>
        <w:tc>
          <w:tcPr>
            <w:tcW w:w="4106" w:type="dxa"/>
          </w:tcPr>
          <w:p w14:paraId="5E1868D6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559" w:type="dxa"/>
          </w:tcPr>
          <w:p w14:paraId="697AB142" w14:textId="36D96F0A" w:rsidR="00110B6D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M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26242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  F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74163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22EF10D0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848" w:type="dxa"/>
          </w:tcPr>
          <w:p w14:paraId="4864BB40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110B6D" w:rsidRPr="00DC4B0C" w14:paraId="2E724F5B" w14:textId="77777777" w:rsidTr="00B33061">
        <w:trPr>
          <w:jc w:val="center"/>
        </w:trPr>
        <w:tc>
          <w:tcPr>
            <w:tcW w:w="4106" w:type="dxa"/>
          </w:tcPr>
          <w:p w14:paraId="34EC4B79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559" w:type="dxa"/>
          </w:tcPr>
          <w:p w14:paraId="681839F8" w14:textId="0DDBE5C2" w:rsidR="00110B6D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M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166022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  F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29529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0474D735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848" w:type="dxa"/>
          </w:tcPr>
          <w:p w14:paraId="1170C640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110B6D" w:rsidRPr="00DC4B0C" w14:paraId="5949EAA9" w14:textId="77777777" w:rsidTr="00B33061">
        <w:trPr>
          <w:jc w:val="center"/>
        </w:trPr>
        <w:tc>
          <w:tcPr>
            <w:tcW w:w="4106" w:type="dxa"/>
          </w:tcPr>
          <w:p w14:paraId="2AEDCDA7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559" w:type="dxa"/>
          </w:tcPr>
          <w:p w14:paraId="7FF741AD" w14:textId="0C62DC11" w:rsidR="00110B6D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M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187776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  F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31577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B9F8B06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848" w:type="dxa"/>
          </w:tcPr>
          <w:p w14:paraId="42A544B7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110B6D" w:rsidRPr="00DC4B0C" w14:paraId="4C3865C5" w14:textId="77777777" w:rsidTr="00B33061">
        <w:trPr>
          <w:jc w:val="center"/>
        </w:trPr>
        <w:tc>
          <w:tcPr>
            <w:tcW w:w="4106" w:type="dxa"/>
          </w:tcPr>
          <w:p w14:paraId="4A0E037D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559" w:type="dxa"/>
          </w:tcPr>
          <w:p w14:paraId="16A89F4A" w14:textId="58CB6D4F" w:rsidR="00110B6D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M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189155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  F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38880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5DF39B4B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848" w:type="dxa"/>
          </w:tcPr>
          <w:p w14:paraId="65997C0A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110B6D" w:rsidRPr="00DC4B0C" w14:paraId="2258A0F5" w14:textId="77777777" w:rsidTr="00B33061">
        <w:trPr>
          <w:jc w:val="center"/>
        </w:trPr>
        <w:tc>
          <w:tcPr>
            <w:tcW w:w="4106" w:type="dxa"/>
          </w:tcPr>
          <w:p w14:paraId="2359B86F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559" w:type="dxa"/>
          </w:tcPr>
          <w:p w14:paraId="44053CB6" w14:textId="7D6ED635" w:rsidR="00110B6D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M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50925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  F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17573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7F6E969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848" w:type="dxa"/>
          </w:tcPr>
          <w:p w14:paraId="76652C12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110B6D" w:rsidRPr="00DC4B0C" w14:paraId="13DC3F31" w14:textId="77777777" w:rsidTr="00B33061">
        <w:trPr>
          <w:jc w:val="center"/>
        </w:trPr>
        <w:tc>
          <w:tcPr>
            <w:tcW w:w="4106" w:type="dxa"/>
          </w:tcPr>
          <w:p w14:paraId="17307377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559" w:type="dxa"/>
          </w:tcPr>
          <w:p w14:paraId="38CA6C2E" w14:textId="53DB187C" w:rsidR="00110B6D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M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107748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  F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107832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8A4F348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848" w:type="dxa"/>
          </w:tcPr>
          <w:p w14:paraId="7B15F170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110B6D" w:rsidRPr="00DC4B0C" w14:paraId="46499A29" w14:textId="77777777" w:rsidTr="00B33061">
        <w:trPr>
          <w:jc w:val="center"/>
        </w:trPr>
        <w:tc>
          <w:tcPr>
            <w:tcW w:w="4106" w:type="dxa"/>
          </w:tcPr>
          <w:p w14:paraId="7F1D0F0A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559" w:type="dxa"/>
          </w:tcPr>
          <w:p w14:paraId="18D6F53C" w14:textId="0DD8B4C8" w:rsidR="00110B6D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M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78107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  F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2931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098AC95B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848" w:type="dxa"/>
          </w:tcPr>
          <w:p w14:paraId="2C5B5145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110B6D" w:rsidRPr="00DC4B0C" w14:paraId="3B6014C4" w14:textId="77777777" w:rsidTr="00B33061">
        <w:trPr>
          <w:jc w:val="center"/>
        </w:trPr>
        <w:tc>
          <w:tcPr>
            <w:tcW w:w="4106" w:type="dxa"/>
          </w:tcPr>
          <w:p w14:paraId="282842F0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559" w:type="dxa"/>
          </w:tcPr>
          <w:p w14:paraId="2B9CC1F6" w14:textId="3B053C5F" w:rsidR="00110B6D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M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169083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  F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3065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37C9CCDD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848" w:type="dxa"/>
          </w:tcPr>
          <w:p w14:paraId="4A8DC234" w14:textId="77777777" w:rsidR="00110B6D" w:rsidRPr="00DC4B0C" w:rsidRDefault="00110B6D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B33061" w:rsidRPr="00DC4B0C" w14:paraId="5147DB6C" w14:textId="77777777" w:rsidTr="00B33061">
        <w:trPr>
          <w:jc w:val="center"/>
        </w:trPr>
        <w:tc>
          <w:tcPr>
            <w:tcW w:w="4106" w:type="dxa"/>
          </w:tcPr>
          <w:p w14:paraId="7D59C7F7" w14:textId="77777777" w:rsidR="00B33061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559" w:type="dxa"/>
          </w:tcPr>
          <w:p w14:paraId="78593E72" w14:textId="31350270" w:rsidR="00B33061" w:rsidRPr="00DC4B0C" w:rsidRDefault="00B33061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M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172057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  F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13286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2BD9507" w14:textId="77777777" w:rsidR="00B33061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848" w:type="dxa"/>
          </w:tcPr>
          <w:p w14:paraId="0E0AD987" w14:textId="77777777" w:rsidR="00B33061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B33061" w:rsidRPr="00DC4B0C" w14:paraId="2B844066" w14:textId="77777777" w:rsidTr="00B33061">
        <w:trPr>
          <w:jc w:val="center"/>
        </w:trPr>
        <w:tc>
          <w:tcPr>
            <w:tcW w:w="4106" w:type="dxa"/>
          </w:tcPr>
          <w:p w14:paraId="278F470A" w14:textId="77777777" w:rsidR="00B33061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559" w:type="dxa"/>
          </w:tcPr>
          <w:p w14:paraId="3EA5151D" w14:textId="656A2A28" w:rsidR="00B33061" w:rsidRPr="00DC4B0C" w:rsidRDefault="00B33061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M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128619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  F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52807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5E27C224" w14:textId="77777777" w:rsidR="00B33061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  <w:tc>
          <w:tcPr>
            <w:tcW w:w="1848" w:type="dxa"/>
          </w:tcPr>
          <w:p w14:paraId="364FB94B" w14:textId="77777777" w:rsidR="00B33061" w:rsidRPr="00DC4B0C" w:rsidRDefault="00B33061" w:rsidP="00DC4B0C">
            <w:pPr>
              <w:spacing w:after="0" w:line="240" w:lineRule="auto"/>
              <w:rPr>
                <w:rFonts w:ascii="Calibri" w:eastAsia="Calibri" w:hAnsi="Calibri" w:cs="Times New Roman"/>
                <w:lang w:val="es-EC"/>
              </w:rPr>
            </w:pPr>
          </w:p>
        </w:tc>
      </w:tr>
      <w:tr w:rsidR="00DC4B0C" w:rsidRPr="00DC4B0C" w14:paraId="34ECB93E" w14:textId="77777777" w:rsidTr="00DC4B0C">
        <w:trPr>
          <w:jc w:val="center"/>
        </w:trPr>
        <w:tc>
          <w:tcPr>
            <w:tcW w:w="9356" w:type="dxa"/>
            <w:gridSpan w:val="4"/>
          </w:tcPr>
          <w:p w14:paraId="70096ECE" w14:textId="77777777" w:rsidR="00DC4B0C" w:rsidRPr="00DC4B0C" w:rsidRDefault="00DC4B0C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es-EC"/>
              </w:rPr>
            </w:pPr>
            <w:r w:rsidRPr="00DC4B0C">
              <w:rPr>
                <w:rFonts w:ascii="Calibri" w:eastAsia="Calibri" w:hAnsi="Calibri" w:cs="Times New Roman"/>
                <w:b/>
                <w:bCs/>
                <w:color w:val="365F91"/>
                <w:lang w:val="es-EC"/>
              </w:rPr>
              <w:t>Detalle de la Transacción</w:t>
            </w:r>
          </w:p>
        </w:tc>
      </w:tr>
      <w:tr w:rsidR="00DC4B0C" w:rsidRPr="00DC4B0C" w14:paraId="2CE2F9B8" w14:textId="77777777" w:rsidTr="00B33061">
        <w:trPr>
          <w:jc w:val="center"/>
        </w:trPr>
        <w:tc>
          <w:tcPr>
            <w:tcW w:w="5665" w:type="dxa"/>
            <w:gridSpan w:val="2"/>
          </w:tcPr>
          <w:p w14:paraId="788B4248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Times New Roman"/>
                <w:sz w:val="20"/>
                <w:szCs w:val="20"/>
                <w:lang w:val="es-EC"/>
              </w:rPr>
              <w:t>Valor:</w:t>
            </w:r>
          </w:p>
        </w:tc>
        <w:tc>
          <w:tcPr>
            <w:tcW w:w="3691" w:type="dxa"/>
            <w:gridSpan w:val="2"/>
          </w:tcPr>
          <w:p w14:paraId="117ABE4B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EC"/>
              </w:rPr>
            </w:pPr>
          </w:p>
        </w:tc>
      </w:tr>
      <w:tr w:rsidR="00DC4B0C" w:rsidRPr="00DC4B0C" w14:paraId="11C41D54" w14:textId="77777777" w:rsidTr="00B33061">
        <w:trPr>
          <w:jc w:val="center"/>
        </w:trPr>
        <w:tc>
          <w:tcPr>
            <w:tcW w:w="5665" w:type="dxa"/>
            <w:gridSpan w:val="2"/>
          </w:tcPr>
          <w:p w14:paraId="1A92E3B5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Times New Roman"/>
                <w:sz w:val="20"/>
                <w:szCs w:val="20"/>
                <w:lang w:val="es-EC"/>
              </w:rPr>
              <w:t>Valor cuantía:</w:t>
            </w:r>
          </w:p>
        </w:tc>
        <w:tc>
          <w:tcPr>
            <w:tcW w:w="3691" w:type="dxa"/>
            <w:gridSpan w:val="2"/>
          </w:tcPr>
          <w:p w14:paraId="103664C2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EC"/>
              </w:rPr>
            </w:pPr>
          </w:p>
        </w:tc>
      </w:tr>
      <w:tr w:rsidR="00DC4B0C" w:rsidRPr="00DC4B0C" w14:paraId="4BCE767D" w14:textId="77777777" w:rsidTr="00B33061">
        <w:trPr>
          <w:jc w:val="center"/>
        </w:trPr>
        <w:tc>
          <w:tcPr>
            <w:tcW w:w="5665" w:type="dxa"/>
            <w:gridSpan w:val="2"/>
          </w:tcPr>
          <w:p w14:paraId="2BA5D17F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Times New Roman"/>
                <w:sz w:val="20"/>
                <w:szCs w:val="20"/>
                <w:lang w:val="es-EC"/>
              </w:rPr>
              <w:t>Fecha:</w:t>
            </w:r>
          </w:p>
        </w:tc>
        <w:tc>
          <w:tcPr>
            <w:tcW w:w="3691" w:type="dxa"/>
            <w:gridSpan w:val="2"/>
          </w:tcPr>
          <w:p w14:paraId="1362AE89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EC"/>
              </w:rPr>
            </w:pPr>
          </w:p>
        </w:tc>
      </w:tr>
      <w:tr w:rsidR="00DC4B0C" w:rsidRPr="00DC4B0C" w14:paraId="4B799806" w14:textId="77777777" w:rsidTr="00B33061">
        <w:trPr>
          <w:jc w:val="center"/>
        </w:trPr>
        <w:tc>
          <w:tcPr>
            <w:tcW w:w="5665" w:type="dxa"/>
            <w:gridSpan w:val="2"/>
          </w:tcPr>
          <w:p w14:paraId="4AA48681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Times New Roman"/>
                <w:sz w:val="20"/>
                <w:szCs w:val="20"/>
                <w:lang w:val="es-EC"/>
              </w:rPr>
              <w:t>Forma de pago:</w:t>
            </w:r>
          </w:p>
        </w:tc>
        <w:tc>
          <w:tcPr>
            <w:tcW w:w="3691" w:type="dxa"/>
            <w:gridSpan w:val="2"/>
          </w:tcPr>
          <w:p w14:paraId="24C8EEB0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EC"/>
              </w:rPr>
            </w:pPr>
          </w:p>
        </w:tc>
      </w:tr>
      <w:tr w:rsidR="00DC4B0C" w:rsidRPr="00B33061" w14:paraId="0066D237" w14:textId="77777777" w:rsidTr="00B33061">
        <w:trPr>
          <w:jc w:val="center"/>
        </w:trPr>
        <w:tc>
          <w:tcPr>
            <w:tcW w:w="5665" w:type="dxa"/>
            <w:gridSpan w:val="2"/>
          </w:tcPr>
          <w:p w14:paraId="12C9FFF7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MX"/>
              </w:rPr>
            </w:pPr>
            <w:r w:rsidRPr="00DC4B0C">
              <w:rPr>
                <w:rFonts w:ascii="Calibri" w:eastAsia="Calibri" w:hAnsi="Calibri" w:cs="Times New Roman"/>
                <w:sz w:val="20"/>
                <w:szCs w:val="20"/>
                <w:lang w:val="es-EC"/>
              </w:rPr>
              <w:t>Ciudad y Fecha de pago:</w:t>
            </w:r>
          </w:p>
        </w:tc>
        <w:tc>
          <w:tcPr>
            <w:tcW w:w="3691" w:type="dxa"/>
            <w:gridSpan w:val="2"/>
          </w:tcPr>
          <w:p w14:paraId="6A6D5BC7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MX"/>
              </w:rPr>
            </w:pPr>
          </w:p>
        </w:tc>
      </w:tr>
      <w:tr w:rsidR="00DC4B0C" w:rsidRPr="00DC4B0C" w14:paraId="67380016" w14:textId="77777777" w:rsidTr="00B33061">
        <w:trPr>
          <w:jc w:val="center"/>
        </w:trPr>
        <w:tc>
          <w:tcPr>
            <w:tcW w:w="5665" w:type="dxa"/>
            <w:gridSpan w:val="2"/>
          </w:tcPr>
          <w:p w14:paraId="039B3132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Times New Roman"/>
                <w:sz w:val="20"/>
                <w:szCs w:val="20"/>
                <w:lang w:val="es-EC"/>
              </w:rPr>
              <w:t>Número de Repertorio:</w:t>
            </w:r>
          </w:p>
        </w:tc>
        <w:tc>
          <w:tcPr>
            <w:tcW w:w="3691" w:type="dxa"/>
            <w:gridSpan w:val="2"/>
          </w:tcPr>
          <w:p w14:paraId="73BAFAE4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s-EC"/>
              </w:rPr>
            </w:pPr>
          </w:p>
        </w:tc>
      </w:tr>
      <w:tr w:rsidR="00DC4B0C" w:rsidRPr="00DC4B0C" w14:paraId="3C2F03A2" w14:textId="77777777" w:rsidTr="00DC4B0C">
        <w:trPr>
          <w:jc w:val="center"/>
        </w:trPr>
        <w:tc>
          <w:tcPr>
            <w:tcW w:w="9356" w:type="dxa"/>
            <w:gridSpan w:val="4"/>
          </w:tcPr>
          <w:p w14:paraId="6A683E68" w14:textId="77777777" w:rsidR="00DC4B0C" w:rsidRPr="00DC4B0C" w:rsidRDefault="00DC4B0C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es-EC"/>
              </w:rPr>
            </w:pPr>
            <w:r w:rsidRPr="00DC4B0C">
              <w:rPr>
                <w:rFonts w:ascii="Calibri" w:eastAsia="Calibri" w:hAnsi="Calibri" w:cs="Times New Roman"/>
                <w:b/>
                <w:bCs/>
                <w:color w:val="365F91"/>
                <w:lang w:val="es-EC"/>
              </w:rPr>
              <w:t>Persona Expuesta Políticamente (PEP)</w:t>
            </w:r>
          </w:p>
        </w:tc>
      </w:tr>
      <w:tr w:rsidR="00DC4B0C" w:rsidRPr="00DC4B0C" w14:paraId="2C1A2345" w14:textId="77777777" w:rsidTr="00DC4B0C">
        <w:trPr>
          <w:jc w:val="center"/>
        </w:trPr>
        <w:tc>
          <w:tcPr>
            <w:tcW w:w="9356" w:type="dxa"/>
            <w:gridSpan w:val="4"/>
          </w:tcPr>
          <w:p w14:paraId="72AB2E3F" w14:textId="77777777" w:rsidR="00DC4B0C" w:rsidRPr="00DC4B0C" w:rsidRDefault="00DC4B0C" w:rsidP="00DC4B0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6"/>
                <w:szCs w:val="16"/>
                <w:lang w:val="es-EC"/>
              </w:rPr>
            </w:pPr>
            <w:r w:rsidRPr="00DC4B0C">
              <w:rPr>
                <w:rFonts w:ascii="Calibri" w:eastAsia="Calibri" w:hAnsi="Calibri" w:cs="Times New Roman"/>
                <w:sz w:val="16"/>
                <w:szCs w:val="16"/>
                <w:lang w:val="es-EC"/>
              </w:rPr>
              <w:t>Una Persona Expuesta Políticamente (PEP) es una persona que ocupa o ha ocupado funciones públicas destacadas, tanto en Ecuador como en el extranjero, y que por su posición puede presentar un mayor riesgo de involucrarse en delitos como corrupción, lavado de activos o financiamiento de delitos. Esta condición también se extiende a sus familiares cercanos hasta el segundo grado de consanguinidad y el primero de afinidad y colaboradores directos (asistentes, asesores, secretarios privados, jefes de despacho y otras personas de confianza que ejerzan funciones de apoyo o coordinación en el ejercicio del cargo público.), por el posible riesgo de influencias indebidas o encubrimiento de actividades ilícitas. Resolución UAFE-DG-2020-0090</w:t>
            </w:r>
          </w:p>
        </w:tc>
      </w:tr>
      <w:tr w:rsidR="00DC4B0C" w:rsidRPr="00DC4B0C" w14:paraId="44FAFCB6" w14:textId="77777777" w:rsidTr="00DC4B0C">
        <w:trPr>
          <w:jc w:val="center"/>
        </w:trPr>
        <w:tc>
          <w:tcPr>
            <w:tcW w:w="9356" w:type="dxa"/>
            <w:gridSpan w:val="4"/>
          </w:tcPr>
          <w:p w14:paraId="01C7D5A1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color w:val="000000"/>
                <w:sz w:val="20"/>
                <w:szCs w:val="20"/>
                <w:lang w:val="es-EC"/>
              </w:rPr>
              <w:t>¿Usted desempeña o ha desempeñado funciones o cargos públicos destacados en el Ecuador o en el extranjero, o funciones predominantes en una organización internacional?, en caso de ser afirmativa especificar:</w:t>
            </w:r>
          </w:p>
          <w:p w14:paraId="6A5B2082" w14:textId="77777777" w:rsidR="00DC4B0C" w:rsidRPr="00DC4B0C" w:rsidRDefault="00DC4B0C" w:rsidP="00DC4B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MX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Sí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144931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 xml:space="preserve">         No </w:t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s-EC"/>
                </w:rPr>
                <w:id w:val="-126622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4B0C">
                  <w:rPr>
                    <w:rFonts w:ascii="Segoe UI Symbol" w:eastAsia="Calibri" w:hAnsi="Segoe UI Symbol" w:cs="Segoe UI Symbol"/>
                    <w:sz w:val="20"/>
                    <w:szCs w:val="20"/>
                    <w:lang w:val="es-EC"/>
                  </w:rPr>
                  <w:t>☐</w:t>
                </w:r>
              </w:sdtContent>
            </w:sdt>
          </w:p>
        </w:tc>
      </w:tr>
      <w:tr w:rsidR="00DC4B0C" w:rsidRPr="00DC4B0C" w14:paraId="16653E33" w14:textId="77777777" w:rsidTr="00B33061">
        <w:trPr>
          <w:jc w:val="center"/>
        </w:trPr>
        <w:tc>
          <w:tcPr>
            <w:tcW w:w="5665" w:type="dxa"/>
            <w:gridSpan w:val="2"/>
          </w:tcPr>
          <w:p w14:paraId="6BBDA8A8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Cargo:</w:t>
            </w:r>
          </w:p>
        </w:tc>
        <w:tc>
          <w:tcPr>
            <w:tcW w:w="3691" w:type="dxa"/>
            <w:gridSpan w:val="2"/>
          </w:tcPr>
          <w:p w14:paraId="65FC2D5D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</w:p>
        </w:tc>
      </w:tr>
      <w:tr w:rsidR="00DC4B0C" w:rsidRPr="00DC4B0C" w14:paraId="10C73359" w14:textId="77777777" w:rsidTr="00B33061">
        <w:trPr>
          <w:jc w:val="center"/>
        </w:trPr>
        <w:tc>
          <w:tcPr>
            <w:tcW w:w="5665" w:type="dxa"/>
            <w:gridSpan w:val="2"/>
          </w:tcPr>
          <w:p w14:paraId="450FF634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sz w:val="20"/>
                <w:szCs w:val="20"/>
                <w:lang w:val="es-EC"/>
              </w:rPr>
              <w:t>Fecha de nombramiento:</w:t>
            </w:r>
          </w:p>
        </w:tc>
        <w:tc>
          <w:tcPr>
            <w:tcW w:w="3691" w:type="dxa"/>
            <w:gridSpan w:val="2"/>
          </w:tcPr>
          <w:p w14:paraId="10651444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</w:p>
        </w:tc>
      </w:tr>
      <w:tr w:rsidR="00DC4B0C" w:rsidRPr="00B33061" w14:paraId="72C9A2B5" w14:textId="77777777" w:rsidTr="00B33061">
        <w:trPr>
          <w:jc w:val="center"/>
        </w:trPr>
        <w:tc>
          <w:tcPr>
            <w:tcW w:w="5665" w:type="dxa"/>
            <w:gridSpan w:val="2"/>
          </w:tcPr>
          <w:p w14:paraId="45098B1D" w14:textId="77777777" w:rsidR="00DC4B0C" w:rsidRPr="00DC4B0C" w:rsidRDefault="00DC4B0C" w:rsidP="00DC4B0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Calibri"/>
                <w:color w:val="000000"/>
                <w:sz w:val="20"/>
                <w:szCs w:val="20"/>
                <w:lang w:val="es-EC"/>
              </w:rPr>
              <w:t>¿A la presente fecha se encuentra en funciones?</w:t>
            </w:r>
          </w:p>
        </w:tc>
        <w:tc>
          <w:tcPr>
            <w:tcW w:w="3691" w:type="dxa"/>
            <w:gridSpan w:val="2"/>
          </w:tcPr>
          <w:p w14:paraId="1A2AB0B4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419"/>
              </w:rPr>
            </w:pPr>
          </w:p>
        </w:tc>
      </w:tr>
      <w:tr w:rsidR="00DC4B0C" w:rsidRPr="00B33061" w14:paraId="4AE52BC0" w14:textId="77777777" w:rsidTr="00B33061">
        <w:trPr>
          <w:jc w:val="center"/>
        </w:trPr>
        <w:tc>
          <w:tcPr>
            <w:tcW w:w="5665" w:type="dxa"/>
            <w:gridSpan w:val="2"/>
          </w:tcPr>
          <w:p w14:paraId="3C73F83C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419"/>
              </w:rPr>
            </w:pPr>
            <w:r w:rsidRPr="00DC4B0C">
              <w:rPr>
                <w:rFonts w:ascii="Calibri" w:eastAsia="Calibri" w:hAnsi="Calibri" w:cs="Calibri"/>
                <w:color w:val="000000"/>
                <w:sz w:val="20"/>
                <w:szCs w:val="20"/>
                <w:lang w:val="es-EC"/>
              </w:rPr>
              <w:t>fecha de culminación del cargo (en caso de no estar en funciones).</w:t>
            </w:r>
          </w:p>
        </w:tc>
        <w:tc>
          <w:tcPr>
            <w:tcW w:w="3691" w:type="dxa"/>
            <w:gridSpan w:val="2"/>
          </w:tcPr>
          <w:p w14:paraId="4806E0A6" w14:textId="77777777" w:rsidR="00DC4B0C" w:rsidRPr="00DC4B0C" w:rsidRDefault="00DC4B0C" w:rsidP="00DC4B0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val="es-419"/>
              </w:rPr>
            </w:pPr>
          </w:p>
        </w:tc>
      </w:tr>
      <w:tr w:rsidR="00DC4B0C" w:rsidRPr="00DC4B0C" w14:paraId="3D41993B" w14:textId="77777777" w:rsidTr="00DC4B0C">
        <w:trPr>
          <w:jc w:val="center"/>
        </w:trPr>
        <w:tc>
          <w:tcPr>
            <w:tcW w:w="9356" w:type="dxa"/>
            <w:gridSpan w:val="4"/>
          </w:tcPr>
          <w:p w14:paraId="54CC50B9" w14:textId="77777777" w:rsidR="00DC4B0C" w:rsidRPr="00DC4B0C" w:rsidRDefault="00DC4B0C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es-EC"/>
              </w:rPr>
            </w:pPr>
            <w:r w:rsidRPr="00DC4B0C">
              <w:rPr>
                <w:rFonts w:ascii="Calibri" w:eastAsia="Calibri" w:hAnsi="Calibri" w:cs="Times New Roman"/>
                <w:b/>
                <w:bCs/>
                <w:color w:val="365F91"/>
                <w:lang w:val="es-EC"/>
              </w:rPr>
              <w:t>DECLARACIÓN DE VERACIDAD</w:t>
            </w:r>
          </w:p>
        </w:tc>
      </w:tr>
      <w:tr w:rsidR="00DC4B0C" w:rsidRPr="00B33061" w14:paraId="0186D776" w14:textId="77777777" w:rsidTr="00DC4B0C">
        <w:trPr>
          <w:jc w:val="center"/>
        </w:trPr>
        <w:tc>
          <w:tcPr>
            <w:tcW w:w="9356" w:type="dxa"/>
            <w:gridSpan w:val="4"/>
          </w:tcPr>
          <w:p w14:paraId="18A045FA" w14:textId="77777777" w:rsidR="00DC4B0C" w:rsidRPr="00DC4B0C" w:rsidRDefault="00DC4B0C" w:rsidP="00DC4B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</w:pPr>
            <w:r w:rsidRPr="00DC4B0C"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  <w:t xml:space="preserve">Yo, el/la suscrito(a), declaro que la información proporcionada en este formulario es </w:t>
            </w:r>
            <w:r w:rsidRPr="00DC4B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C" w:eastAsia="es-EC"/>
              </w:rPr>
              <w:t>veraz, completa y actualizada</w:t>
            </w:r>
            <w:r w:rsidRPr="00DC4B0C"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  <w:t xml:space="preserve">, y autorizo al </w:t>
            </w:r>
            <w:r w:rsidRPr="00DC4B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C" w:eastAsia="es-EC"/>
              </w:rPr>
              <w:t>Registro de la Propiedad del Cantón Gualaceo (RPCG)</w:t>
            </w:r>
            <w:r w:rsidRPr="00DC4B0C"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  <w:t xml:space="preserve"> a tratar mis datos personales, incluidos aquellos de carácter sensible, para los siguientes fines:</w:t>
            </w:r>
          </w:p>
          <w:p w14:paraId="57A93D9E" w14:textId="77777777" w:rsidR="00DC4B0C" w:rsidRPr="00DC4B0C" w:rsidRDefault="00DC4B0C" w:rsidP="00DC4B0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</w:pPr>
            <w:r w:rsidRPr="00DC4B0C"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  <w:t>Cumplir con la normativa aplicable en materia de prevención de lavado de activos y financiamiento de delitos.</w:t>
            </w:r>
          </w:p>
          <w:p w14:paraId="12ADC046" w14:textId="77777777" w:rsidR="00DC4B0C" w:rsidRPr="00DC4B0C" w:rsidRDefault="00DC4B0C" w:rsidP="00DC4B0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</w:pPr>
            <w:r w:rsidRPr="00DC4B0C"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  <w:t>Verificar mi identidad, actividad económica y condición como Persona Expuesta Políticamente (PEP).</w:t>
            </w:r>
          </w:p>
          <w:p w14:paraId="2EB60A28" w14:textId="77777777" w:rsidR="00DC4B0C" w:rsidRPr="00DC4B0C" w:rsidRDefault="00DC4B0C" w:rsidP="00DC4B0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</w:pPr>
            <w:r w:rsidRPr="00DC4B0C"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  <w:t>Ejecutar procesos de control, monitoreo, análisis de riesgo y cumplimiento normativo.</w:t>
            </w:r>
          </w:p>
          <w:p w14:paraId="18B07A5F" w14:textId="77777777" w:rsidR="00DC4B0C" w:rsidRPr="00DC4B0C" w:rsidRDefault="00DC4B0C" w:rsidP="00DC4B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</w:pPr>
            <w:r w:rsidRPr="00DC4B0C"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  <w:t xml:space="preserve">La información proporcionada será tratada bajo </w:t>
            </w:r>
            <w:r w:rsidRPr="00DC4B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C" w:eastAsia="es-EC"/>
              </w:rPr>
              <w:t>principios de confidencialidad y reserva</w:t>
            </w:r>
            <w:r w:rsidRPr="00DC4B0C"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  <w:t>, y solo podrá ser revelada en los casos expresamente permitidos por la ley, o cuando sea requerida por autoridades competentes o entes de control en el ejercicio de sus facultades legales.</w:t>
            </w:r>
          </w:p>
          <w:p w14:paraId="4553602F" w14:textId="77777777" w:rsidR="00DC4B0C" w:rsidRPr="00DC4B0C" w:rsidRDefault="00DC4B0C" w:rsidP="00DC4B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</w:pPr>
            <w:r w:rsidRPr="00DC4B0C"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  <w:t xml:space="preserve">Asimismo, </w:t>
            </w:r>
            <w:r w:rsidRPr="00DC4B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C" w:eastAsia="es-EC"/>
              </w:rPr>
              <w:t>eximo al RPCG de toda responsabilidad derivada de la entrega de información falsa, inexacta o incompleta</w:t>
            </w:r>
            <w:r w:rsidRPr="00DC4B0C"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  <w:t xml:space="preserve">, y autorizo a la institución a realizar las verificaciones y análisis que considere pertinentes. En caso de identificarse operaciones inusuales, injustificadas o bajo sospecha, </w:t>
            </w:r>
            <w:r w:rsidRPr="00DC4B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C" w:eastAsia="es-EC"/>
              </w:rPr>
              <w:t>autorizo al RPCG a informar documentadamente a las autoridades competentes</w:t>
            </w:r>
            <w:r w:rsidRPr="00DC4B0C"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  <w:t>, de conformidad con la normativa vigente.</w:t>
            </w:r>
          </w:p>
          <w:p w14:paraId="2A9DC477" w14:textId="77777777" w:rsidR="00DC4B0C" w:rsidRPr="00DC4B0C" w:rsidRDefault="00DC4B0C" w:rsidP="00DC4B0C">
            <w:pPr>
              <w:spacing w:before="100" w:beforeAutospacing="1" w:after="100" w:afterAutospacing="1" w:line="240" w:lineRule="auto"/>
              <w:rPr>
                <w:rFonts w:ascii="Calibri" w:eastAsia="Calibri" w:hAnsi="Calibri" w:cs="Times New Roman"/>
                <w:sz w:val="16"/>
                <w:szCs w:val="16"/>
                <w:lang w:val="es-MX"/>
              </w:rPr>
            </w:pPr>
            <w:r w:rsidRPr="00DC4B0C"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  <w:t xml:space="preserve">Reconozco que tengo derecho a </w:t>
            </w:r>
            <w:r w:rsidRPr="00DC4B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C" w:eastAsia="es-EC"/>
              </w:rPr>
              <w:t>acceder, actualizar, rectificar, suprimir u oponerme</w:t>
            </w:r>
            <w:r w:rsidRPr="00DC4B0C"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  <w:t xml:space="preserve"> al tratamiento de mis datos personales, conforme a lo dispuesto en la </w:t>
            </w:r>
            <w:r w:rsidRPr="00DC4B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C" w:eastAsia="es-EC"/>
              </w:rPr>
              <w:t>Ley Orgánica de Protección de Datos Personales</w:t>
            </w:r>
            <w:r w:rsidRPr="00DC4B0C">
              <w:rPr>
                <w:rFonts w:ascii="Times New Roman" w:eastAsia="Times New Roman" w:hAnsi="Times New Roman" w:cs="Times New Roman"/>
                <w:sz w:val="16"/>
                <w:szCs w:val="16"/>
                <w:lang w:val="es-EC" w:eastAsia="es-EC"/>
              </w:rPr>
              <w:t>.</w:t>
            </w:r>
          </w:p>
        </w:tc>
      </w:tr>
      <w:tr w:rsidR="00DC4B0C" w:rsidRPr="00DC4B0C" w14:paraId="1E2D02F5" w14:textId="77777777" w:rsidTr="00DC4B0C">
        <w:trPr>
          <w:jc w:val="center"/>
        </w:trPr>
        <w:tc>
          <w:tcPr>
            <w:tcW w:w="9356" w:type="dxa"/>
            <w:gridSpan w:val="4"/>
          </w:tcPr>
          <w:p w14:paraId="2D046F42" w14:textId="77777777" w:rsidR="00DC4B0C" w:rsidRPr="00DC4B0C" w:rsidRDefault="00DC4B0C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C"/>
              </w:rPr>
            </w:pPr>
            <w:r w:rsidRPr="00DC4B0C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C"/>
              </w:rPr>
              <w:t>FIRMAS DE RESPONSABILIDAD</w:t>
            </w:r>
          </w:p>
        </w:tc>
      </w:tr>
      <w:tr w:rsidR="00DC4B0C" w:rsidRPr="00B33061" w14:paraId="28A5A28B" w14:textId="77777777" w:rsidTr="00B33061">
        <w:trPr>
          <w:trHeight w:val="981"/>
          <w:jc w:val="center"/>
        </w:trPr>
        <w:tc>
          <w:tcPr>
            <w:tcW w:w="5665" w:type="dxa"/>
            <w:gridSpan w:val="2"/>
          </w:tcPr>
          <w:p w14:paraId="3FD73706" w14:textId="77777777" w:rsidR="00DC4B0C" w:rsidRPr="00DC4B0C" w:rsidRDefault="00DC4B0C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C"/>
              </w:rPr>
            </w:pPr>
          </w:p>
          <w:p w14:paraId="3E66C459" w14:textId="77777777" w:rsidR="00DC4B0C" w:rsidRPr="00DC4B0C" w:rsidRDefault="00DC4B0C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C"/>
              </w:rPr>
            </w:pPr>
          </w:p>
          <w:p w14:paraId="0787605A" w14:textId="77777777" w:rsidR="00DC4B0C" w:rsidRPr="00DC4B0C" w:rsidRDefault="00DC4B0C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single"/>
                <w:lang w:val="es-EC"/>
              </w:rPr>
            </w:pPr>
            <w:r w:rsidRPr="00DC4B0C">
              <w:rPr>
                <w:rFonts w:ascii="Calibri" w:eastAsia="Calibri" w:hAnsi="Calibri" w:cs="Times New Roman"/>
                <w:sz w:val="20"/>
                <w:szCs w:val="20"/>
                <w:u w:val="single"/>
                <w:lang w:val="es-EC"/>
              </w:rPr>
              <w:t>USUARIO</w:t>
            </w:r>
          </w:p>
        </w:tc>
        <w:tc>
          <w:tcPr>
            <w:tcW w:w="3691" w:type="dxa"/>
            <w:gridSpan w:val="2"/>
          </w:tcPr>
          <w:p w14:paraId="6F882440" w14:textId="77777777" w:rsidR="00DC4B0C" w:rsidRPr="00DC4B0C" w:rsidRDefault="00DC4B0C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C"/>
              </w:rPr>
            </w:pPr>
          </w:p>
          <w:p w14:paraId="54E396FF" w14:textId="77777777" w:rsidR="00DC4B0C" w:rsidRPr="00DC4B0C" w:rsidRDefault="00DC4B0C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s-EC"/>
              </w:rPr>
            </w:pPr>
          </w:p>
          <w:p w14:paraId="3A249645" w14:textId="77777777" w:rsidR="00DC4B0C" w:rsidRPr="00DC4B0C" w:rsidRDefault="00DC4B0C" w:rsidP="00DC4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u w:val="single"/>
                <w:lang w:val="es-MX"/>
              </w:rPr>
            </w:pPr>
            <w:r w:rsidRPr="00DC4B0C">
              <w:rPr>
                <w:rFonts w:ascii="Calibri" w:eastAsia="Calibri" w:hAnsi="Calibri" w:cs="Times New Roman"/>
                <w:sz w:val="20"/>
                <w:szCs w:val="20"/>
                <w:u w:val="single"/>
                <w:lang w:val="es-EC"/>
              </w:rPr>
              <w:t>SERVIDOR QUE RECIBE LA INFORMACIÓN</w:t>
            </w:r>
          </w:p>
        </w:tc>
      </w:tr>
    </w:tbl>
    <w:p w14:paraId="2383BDA4" w14:textId="77777777" w:rsidR="002932DD" w:rsidRPr="00DC4B0C" w:rsidRDefault="002932DD" w:rsidP="002F2357">
      <w:pPr>
        <w:rPr>
          <w:lang w:val="es-EC"/>
        </w:rPr>
      </w:pPr>
    </w:p>
    <w:sectPr w:rsidR="002932DD" w:rsidRPr="00DC4B0C" w:rsidSect="00833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193D" w14:textId="77777777" w:rsidR="00031E0B" w:rsidRDefault="00031E0B" w:rsidP="007257B7">
      <w:pPr>
        <w:spacing w:after="0" w:line="240" w:lineRule="auto"/>
      </w:pPr>
      <w:r>
        <w:separator/>
      </w:r>
    </w:p>
  </w:endnote>
  <w:endnote w:type="continuationSeparator" w:id="0">
    <w:p w14:paraId="7CB74AB8" w14:textId="77777777" w:rsidR="00031E0B" w:rsidRDefault="00031E0B" w:rsidP="0072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Cambria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175A" w14:textId="77777777" w:rsidR="00DC4B0C" w:rsidRDefault="00DC4B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393F" w14:textId="77777777" w:rsidR="007257B7" w:rsidRPr="00F31ACD" w:rsidRDefault="007257B7" w:rsidP="007257B7">
    <w:pPr>
      <w:tabs>
        <w:tab w:val="center" w:pos="4419"/>
        <w:tab w:val="right" w:pos="8838"/>
      </w:tabs>
      <w:spacing w:after="0" w:line="240" w:lineRule="auto"/>
      <w:rPr>
        <w:lang w:val="es-ES"/>
      </w:rPr>
    </w:pPr>
    <w:r>
      <w:tab/>
    </w:r>
    <w:r w:rsidRPr="00F31ACD">
      <w:rPr>
        <w:noProof/>
        <w:lang w:val="es-EC" w:eastAsia="es-EC"/>
      </w:rPr>
      <w:drawing>
        <wp:inline distT="0" distB="0" distL="0" distR="0" wp14:anchorId="1E8A7DA9" wp14:editId="42037BB6">
          <wp:extent cx="5419725" cy="36830"/>
          <wp:effectExtent l="0" t="0" r="9525" b="1270"/>
          <wp:docPr id="66309903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36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F3EE31" w14:textId="77777777" w:rsidR="007257B7" w:rsidRPr="00DC4B0C" w:rsidRDefault="007257B7" w:rsidP="007257B7">
    <w:pPr>
      <w:tabs>
        <w:tab w:val="center" w:pos="4419"/>
        <w:tab w:val="right" w:pos="8838"/>
      </w:tabs>
      <w:spacing w:after="0" w:line="240" w:lineRule="auto"/>
      <w:jc w:val="center"/>
      <w:rPr>
        <w:rFonts w:ascii="Myriad Pro" w:hAnsi="Myriad Pro"/>
        <w:bCs/>
        <w:color w:val="244061"/>
        <w:sz w:val="16"/>
        <w:szCs w:val="16"/>
        <w:lang w:val="es-ES"/>
      </w:rPr>
    </w:pPr>
    <w:r w:rsidRPr="00DC4B0C">
      <w:rPr>
        <w:rFonts w:ascii="Myriad Pro" w:hAnsi="Myriad Pro"/>
        <w:b/>
        <w:bCs/>
        <w:color w:val="244061"/>
        <w:sz w:val="16"/>
        <w:szCs w:val="16"/>
        <w:lang w:val="es-ES"/>
      </w:rPr>
      <w:t>Dirección:</w:t>
    </w:r>
    <w:r w:rsidRPr="00DC4B0C">
      <w:rPr>
        <w:rFonts w:ascii="Myriad Pro" w:hAnsi="Myriad Pro"/>
        <w:bCs/>
        <w:color w:val="244061"/>
        <w:sz w:val="16"/>
        <w:szCs w:val="16"/>
        <w:lang w:val="es-ES"/>
      </w:rPr>
      <w:t xml:space="preserve"> Calle Gabriel García Vázquez entre Calle José Alcibíades Cañizares Correa y Calle Eugenio Espejo</w:t>
    </w:r>
  </w:p>
  <w:p w14:paraId="1305B282" w14:textId="77777777" w:rsidR="007257B7" w:rsidRPr="00DC4B0C" w:rsidRDefault="007257B7" w:rsidP="007257B7">
    <w:pPr>
      <w:tabs>
        <w:tab w:val="center" w:pos="4419"/>
        <w:tab w:val="right" w:pos="8838"/>
      </w:tabs>
      <w:spacing w:after="0" w:line="240" w:lineRule="auto"/>
      <w:jc w:val="center"/>
      <w:rPr>
        <w:rFonts w:ascii="Myriad Pro" w:hAnsi="Myriad Pro"/>
        <w:bCs/>
        <w:color w:val="244061"/>
        <w:sz w:val="16"/>
        <w:szCs w:val="16"/>
        <w:lang w:val="es-419"/>
      </w:rPr>
    </w:pPr>
    <w:r w:rsidRPr="00DC4B0C">
      <w:rPr>
        <w:rFonts w:ascii="Myriad Pro" w:hAnsi="Myriad Pro"/>
        <w:b/>
        <w:bCs/>
        <w:color w:val="244061"/>
        <w:sz w:val="16"/>
        <w:szCs w:val="16"/>
        <w:lang w:val="es-419"/>
      </w:rPr>
      <w:t>Teléfono: 072599910 Web:</w:t>
    </w:r>
    <w:r w:rsidRPr="00DC4B0C">
      <w:rPr>
        <w:rFonts w:ascii="Myriad Pro" w:hAnsi="Myriad Pro"/>
        <w:bCs/>
        <w:color w:val="244061"/>
        <w:sz w:val="16"/>
        <w:szCs w:val="16"/>
        <w:lang w:val="es-419"/>
      </w:rPr>
      <w:t xml:space="preserve"> www.registrogualaceo.gob.ec</w:t>
    </w:r>
  </w:p>
  <w:p w14:paraId="5C9DDD7F" w14:textId="77777777" w:rsidR="007257B7" w:rsidRPr="009820E8" w:rsidRDefault="007257B7" w:rsidP="007257B7">
    <w:pPr>
      <w:pStyle w:val="Piedepgina"/>
      <w:tabs>
        <w:tab w:val="clear" w:pos="4252"/>
        <w:tab w:val="clear" w:pos="8504"/>
        <w:tab w:val="left" w:pos="2760"/>
      </w:tabs>
      <w:rPr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7910" w14:textId="77777777" w:rsidR="00DC4B0C" w:rsidRDefault="00DC4B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1F62" w14:textId="77777777" w:rsidR="00031E0B" w:rsidRDefault="00031E0B" w:rsidP="007257B7">
      <w:pPr>
        <w:spacing w:after="0" w:line="240" w:lineRule="auto"/>
      </w:pPr>
      <w:r>
        <w:separator/>
      </w:r>
    </w:p>
  </w:footnote>
  <w:footnote w:type="continuationSeparator" w:id="0">
    <w:p w14:paraId="06ADE0CF" w14:textId="77777777" w:rsidR="00031E0B" w:rsidRDefault="00031E0B" w:rsidP="0072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8051" w14:textId="77777777" w:rsidR="00DC4B0C" w:rsidRDefault="00DC4B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8ED4" w14:textId="77777777" w:rsidR="009A3AC6" w:rsidRPr="00DC4B0C" w:rsidRDefault="009A3AC6">
    <w:pPr>
      <w:rPr>
        <w:color w:val="365F91"/>
        <w:sz w:val="28"/>
        <w:szCs w:val="28"/>
        <w:lang w:val="es-EC"/>
      </w:rPr>
    </w:pPr>
  </w:p>
  <w:tbl>
    <w:tblPr>
      <w:tblStyle w:val="Tablanormal5"/>
      <w:tblW w:w="10698" w:type="dxa"/>
      <w:tblLook w:val="04A0" w:firstRow="1" w:lastRow="0" w:firstColumn="1" w:lastColumn="0" w:noHBand="0" w:noVBand="1"/>
    </w:tblPr>
    <w:tblGrid>
      <w:gridCol w:w="5314"/>
      <w:gridCol w:w="5384"/>
    </w:tblGrid>
    <w:tr w:rsidR="007257B7" w14:paraId="0C258873" w14:textId="77777777" w:rsidTr="00DC4B0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5314" w:type="dxa"/>
          <w:tcBorders>
            <w:bottom w:val="single" w:sz="4" w:space="0" w:color="7F7F7F"/>
          </w:tcBorders>
          <w:shd w:val="clear" w:color="auto" w:fill="FFFFFF"/>
        </w:tcPr>
        <w:p w14:paraId="7FF806FF" w14:textId="77777777" w:rsidR="009A3AC6" w:rsidRPr="00DC4B0C" w:rsidRDefault="009A3AC6" w:rsidP="00686A25">
          <w:pPr>
            <w:jc w:val="center"/>
            <w:rPr>
              <w:b/>
              <w:bCs/>
              <w:color w:val="365F91"/>
              <w:sz w:val="18"/>
              <w:szCs w:val="18"/>
              <w:lang w:val="es-EC"/>
            </w:rPr>
          </w:pPr>
          <w:r w:rsidRPr="00DC4B0C">
            <w:rPr>
              <w:b/>
              <w:bCs/>
              <w:color w:val="365F91"/>
              <w:sz w:val="18"/>
              <w:szCs w:val="18"/>
              <w:lang w:val="es-EC"/>
            </w:rPr>
            <w:t xml:space="preserve">REGISTRO DE LA PROPIEDAD </w:t>
          </w:r>
          <w:r w:rsidR="00686A25" w:rsidRPr="00DC4B0C">
            <w:rPr>
              <w:b/>
              <w:bCs/>
              <w:color w:val="365F91"/>
              <w:sz w:val="18"/>
              <w:szCs w:val="18"/>
              <w:lang w:val="es-EC"/>
            </w:rPr>
            <w:t xml:space="preserve">DEL CANTÓN </w:t>
          </w:r>
          <w:r w:rsidRPr="00DC4B0C">
            <w:rPr>
              <w:b/>
              <w:bCs/>
              <w:color w:val="365F91"/>
              <w:sz w:val="18"/>
              <w:szCs w:val="18"/>
              <w:lang w:val="es-EC"/>
            </w:rPr>
            <w:t>GUALACEO</w:t>
          </w:r>
        </w:p>
        <w:p w14:paraId="24CB96E4" w14:textId="42A94729" w:rsidR="007257B7" w:rsidRDefault="007257B7" w:rsidP="00CF3D03">
          <w:pPr>
            <w:jc w:val="center"/>
            <w:rPr>
              <w:lang w:val="es-ES"/>
            </w:rPr>
          </w:pPr>
          <w:r w:rsidRPr="00DC4B0C">
            <w:rPr>
              <w:b/>
              <w:bCs/>
              <w:color w:val="365F91"/>
              <w:sz w:val="18"/>
              <w:szCs w:val="18"/>
              <w:lang w:val="es-EC"/>
            </w:rPr>
            <w:t>Formulario: Conozca a su Usuario</w:t>
          </w:r>
          <w:r w:rsidR="00DC4B0C">
            <w:rPr>
              <w:b/>
              <w:bCs/>
              <w:color w:val="365F91"/>
              <w:sz w:val="18"/>
              <w:szCs w:val="18"/>
              <w:lang w:val="es-EC"/>
            </w:rPr>
            <w:t xml:space="preserve"> Persona Natural</w:t>
          </w:r>
        </w:p>
      </w:tc>
      <w:tc>
        <w:tcPr>
          <w:tcW w:w="5384" w:type="dxa"/>
          <w:tcBorders>
            <w:bottom w:val="single" w:sz="4" w:space="0" w:color="7F7F7F"/>
          </w:tcBorders>
          <w:shd w:val="clear" w:color="auto" w:fill="FFFFFF"/>
        </w:tcPr>
        <w:p w14:paraId="31685F87" w14:textId="77777777" w:rsidR="007257B7" w:rsidRDefault="007257B7" w:rsidP="007257B7">
          <w:pPr>
            <w:tabs>
              <w:tab w:val="center" w:pos="4419"/>
              <w:tab w:val="right" w:pos="8838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es-ES"/>
            </w:rPr>
          </w:pPr>
          <w:r w:rsidRPr="00F31ACD">
            <w:rPr>
              <w:noProof/>
              <w:lang w:val="es-EC" w:eastAsia="es-EC"/>
            </w:rPr>
            <w:drawing>
              <wp:inline distT="0" distB="0" distL="0" distR="0" wp14:anchorId="55FF2418" wp14:editId="2E51C7AC">
                <wp:extent cx="1446176" cy="555920"/>
                <wp:effectExtent l="0" t="0" r="1905" b="0"/>
                <wp:docPr id="213071550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071550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239" cy="578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6F0656B" w14:textId="77777777" w:rsidR="007257B7" w:rsidRDefault="007257B7" w:rsidP="00CF3D0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48FE" w14:textId="77777777" w:rsidR="00DC4B0C" w:rsidRDefault="00DC4B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A69"/>
    <w:multiLevelType w:val="multilevel"/>
    <w:tmpl w:val="294E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E127D"/>
    <w:multiLevelType w:val="multilevel"/>
    <w:tmpl w:val="D414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47F44"/>
    <w:multiLevelType w:val="hybridMultilevel"/>
    <w:tmpl w:val="5D527F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363685">
    <w:abstractNumId w:val="2"/>
  </w:num>
  <w:num w:numId="2" w16cid:durableId="553933491">
    <w:abstractNumId w:val="1"/>
  </w:num>
  <w:num w:numId="3" w16cid:durableId="183417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7B7"/>
    <w:rsid w:val="00031E0B"/>
    <w:rsid w:val="00056C84"/>
    <w:rsid w:val="000D16AF"/>
    <w:rsid w:val="000D7609"/>
    <w:rsid w:val="001034D1"/>
    <w:rsid w:val="0010775D"/>
    <w:rsid w:val="00110B6D"/>
    <w:rsid w:val="00134BD0"/>
    <w:rsid w:val="00143BDE"/>
    <w:rsid w:val="00171161"/>
    <w:rsid w:val="001C1827"/>
    <w:rsid w:val="001D2F50"/>
    <w:rsid w:val="001E37BE"/>
    <w:rsid w:val="00207C91"/>
    <w:rsid w:val="0026418D"/>
    <w:rsid w:val="00274095"/>
    <w:rsid w:val="00286B0C"/>
    <w:rsid w:val="002911D9"/>
    <w:rsid w:val="002932DD"/>
    <w:rsid w:val="002A18A1"/>
    <w:rsid w:val="002B702C"/>
    <w:rsid w:val="002F2357"/>
    <w:rsid w:val="0031367E"/>
    <w:rsid w:val="00322938"/>
    <w:rsid w:val="00334AC3"/>
    <w:rsid w:val="0034119B"/>
    <w:rsid w:val="0035342C"/>
    <w:rsid w:val="00386C17"/>
    <w:rsid w:val="003D572A"/>
    <w:rsid w:val="0043234B"/>
    <w:rsid w:val="00493368"/>
    <w:rsid w:val="004934C8"/>
    <w:rsid w:val="004B2FF5"/>
    <w:rsid w:val="004E3C6D"/>
    <w:rsid w:val="00522559"/>
    <w:rsid w:val="005471DF"/>
    <w:rsid w:val="005B1DA0"/>
    <w:rsid w:val="005C4FDB"/>
    <w:rsid w:val="005E5236"/>
    <w:rsid w:val="00656DA3"/>
    <w:rsid w:val="00686A25"/>
    <w:rsid w:val="006A4B90"/>
    <w:rsid w:val="006D07F9"/>
    <w:rsid w:val="006D62F0"/>
    <w:rsid w:val="006F2BC1"/>
    <w:rsid w:val="007257B7"/>
    <w:rsid w:val="00727BD8"/>
    <w:rsid w:val="007313FE"/>
    <w:rsid w:val="00743C69"/>
    <w:rsid w:val="007C275C"/>
    <w:rsid w:val="007E4C41"/>
    <w:rsid w:val="007F3784"/>
    <w:rsid w:val="00826EC1"/>
    <w:rsid w:val="008335A8"/>
    <w:rsid w:val="00833CA6"/>
    <w:rsid w:val="008478AC"/>
    <w:rsid w:val="008F5FED"/>
    <w:rsid w:val="00921621"/>
    <w:rsid w:val="00971F47"/>
    <w:rsid w:val="00973E09"/>
    <w:rsid w:val="009820E8"/>
    <w:rsid w:val="009860D4"/>
    <w:rsid w:val="009A3AC6"/>
    <w:rsid w:val="009D320B"/>
    <w:rsid w:val="009F1E8A"/>
    <w:rsid w:val="00A72786"/>
    <w:rsid w:val="00AB3D96"/>
    <w:rsid w:val="00AD3682"/>
    <w:rsid w:val="00AD657F"/>
    <w:rsid w:val="00AE007E"/>
    <w:rsid w:val="00AF7C90"/>
    <w:rsid w:val="00B0256A"/>
    <w:rsid w:val="00B33061"/>
    <w:rsid w:val="00B64D13"/>
    <w:rsid w:val="00B80FF9"/>
    <w:rsid w:val="00B92053"/>
    <w:rsid w:val="00B9298D"/>
    <w:rsid w:val="00BA6A8E"/>
    <w:rsid w:val="00BE2636"/>
    <w:rsid w:val="00C20BD0"/>
    <w:rsid w:val="00C44A8B"/>
    <w:rsid w:val="00C703F8"/>
    <w:rsid w:val="00C745AB"/>
    <w:rsid w:val="00C75297"/>
    <w:rsid w:val="00C9625B"/>
    <w:rsid w:val="00CB47D8"/>
    <w:rsid w:val="00CD0986"/>
    <w:rsid w:val="00CF3D03"/>
    <w:rsid w:val="00CF48CA"/>
    <w:rsid w:val="00D04300"/>
    <w:rsid w:val="00D443E6"/>
    <w:rsid w:val="00D4730B"/>
    <w:rsid w:val="00D61EEB"/>
    <w:rsid w:val="00D63A79"/>
    <w:rsid w:val="00DC4B0C"/>
    <w:rsid w:val="00E07CCB"/>
    <w:rsid w:val="00E12827"/>
    <w:rsid w:val="00E17BC0"/>
    <w:rsid w:val="00E913A2"/>
    <w:rsid w:val="00EA2DB1"/>
    <w:rsid w:val="00EB2AE9"/>
    <w:rsid w:val="00EC0DB1"/>
    <w:rsid w:val="00EE5197"/>
    <w:rsid w:val="00FA294F"/>
    <w:rsid w:val="00FE218F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560B1"/>
  <w15:chartTrackingRefBased/>
  <w15:docId w15:val="{0B78D4E4-831F-4DEC-BF62-B047D3B1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7B7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5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57B7"/>
  </w:style>
  <w:style w:type="paragraph" w:styleId="Piedepgina">
    <w:name w:val="footer"/>
    <w:basedOn w:val="Normal"/>
    <w:link w:val="PiedepginaCar"/>
    <w:uiPriority w:val="99"/>
    <w:unhideWhenUsed/>
    <w:rsid w:val="00725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7B7"/>
  </w:style>
  <w:style w:type="table" w:styleId="Tablanormal5">
    <w:name w:val="Plain Table 5"/>
    <w:basedOn w:val="Tablanormal"/>
    <w:uiPriority w:val="99"/>
    <w:rsid w:val="007257B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725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7257B7"/>
    <w:rPr>
      <w:b/>
      <w:bCs/>
    </w:rPr>
  </w:style>
  <w:style w:type="paragraph" w:styleId="Prrafodelista">
    <w:name w:val="List Paragraph"/>
    <w:basedOn w:val="Normal"/>
    <w:uiPriority w:val="34"/>
    <w:qFormat/>
    <w:rsid w:val="003411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692</Words>
  <Characters>3772</Characters>
  <Application>Microsoft Office Word</Application>
  <DocSecurity>0</DocSecurity>
  <Lines>176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Lojano</dc:creator>
  <cp:keywords/>
  <dc:description/>
  <cp:lastModifiedBy>Walter  Lojano</cp:lastModifiedBy>
  <cp:revision>9</cp:revision>
  <cp:lastPrinted>2026-03-27T20:24:00Z</cp:lastPrinted>
  <dcterms:created xsi:type="dcterms:W3CDTF">2025-07-31T14:27:00Z</dcterms:created>
  <dcterms:modified xsi:type="dcterms:W3CDTF">2026-03-27T20:25:00Z</dcterms:modified>
</cp:coreProperties>
</file>